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B2CAE" w14:textId="6679D097" w:rsidR="00D70921" w:rsidRDefault="00722E41" w:rsidP="006747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22E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03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67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gramStart"/>
      <w:r w:rsidR="00903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67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3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</w:t>
      </w:r>
      <w:proofErr w:type="gramEnd"/>
      <w:r w:rsidRPr="00722E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67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22E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рамках федерального проекта «Современная школа» национального проекта «Образование» </w:t>
      </w:r>
      <w:r w:rsidR="0067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22E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</w:t>
      </w:r>
      <w:r w:rsidR="0067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2E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естественно-научной</w:t>
      </w:r>
      <w:r w:rsidR="0067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</w:t>
      </w:r>
      <w:r w:rsidRPr="00722E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«Точка роста» на базе МБОУ </w:t>
      </w:r>
      <w:r w:rsidR="0067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4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проведено открытое мероприятие для кучащихся 5-х классов «Путешествие в мир биологии». Такое мероприятие проводится ежегодно. Оно направлено </w:t>
      </w:r>
      <w:r w:rsidR="00D70921">
        <w:rPr>
          <w:rFonts w:ascii="Times New Roman" w:hAnsi="Times New Roman"/>
          <w:sz w:val="24"/>
          <w:szCs w:val="24"/>
        </w:rPr>
        <w:t>на вовлечение ребят в интересный мир науки, с целью заинтересовать и мотивировать ребят учиться.</w:t>
      </w:r>
    </w:p>
    <w:p w14:paraId="20ADFAE3" w14:textId="77777777" w:rsidR="00D70921" w:rsidRDefault="00D70921">
      <w:r>
        <w:rPr>
          <w:noProof/>
          <w:lang w:eastAsia="ru-RU"/>
        </w:rPr>
        <w:drawing>
          <wp:inline distT="0" distB="0" distL="0" distR="0" wp14:anchorId="534D4D19" wp14:editId="57939BCF">
            <wp:extent cx="3960000" cy="2970599"/>
            <wp:effectExtent l="0" t="0" r="2540" b="1270"/>
            <wp:docPr id="1" name="Рисунок 1" descr="C:\Users\User\Desktop\точка роста_1\IMG_20220908_102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очка роста_1\IMG_20220908_1025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97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E8A9D" w14:textId="77777777" w:rsidR="00D70921" w:rsidRDefault="00D70921"/>
    <w:p w14:paraId="0A989310" w14:textId="77777777" w:rsidR="00D70921" w:rsidRDefault="00D70921">
      <w:r>
        <w:rPr>
          <w:noProof/>
          <w:lang w:eastAsia="ru-RU"/>
        </w:rPr>
        <w:drawing>
          <wp:inline distT="0" distB="0" distL="0" distR="0" wp14:anchorId="54CD4B56" wp14:editId="62CFF4BD">
            <wp:extent cx="3852000" cy="2889582"/>
            <wp:effectExtent l="0" t="0" r="0" b="6350"/>
            <wp:docPr id="2" name="Рисунок 2" descr="C:\Users\User\Desktop\точка роста_1\IMG_20220908_10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очка роста_1\IMG_20220908_102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000" cy="288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FF17B" w14:textId="3BAF3D64" w:rsidR="009309C5" w:rsidRDefault="009309C5"/>
    <w:p w14:paraId="515FC2D0" w14:textId="4BF3ECDC" w:rsidR="009309C5" w:rsidRDefault="009309C5">
      <w:pPr>
        <w:rPr>
          <w:rFonts w:ascii="Times New Roman" w:hAnsi="Times New Roman" w:cs="Times New Roman"/>
          <w:sz w:val="24"/>
          <w:szCs w:val="24"/>
        </w:rPr>
      </w:pPr>
    </w:p>
    <w:p w14:paraId="61C191FB" w14:textId="77777777" w:rsidR="00393D00" w:rsidRDefault="00393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AC1924" w14:textId="77777777" w:rsidR="00393D00" w:rsidRPr="009309C5" w:rsidRDefault="00393D00">
      <w:pPr>
        <w:rPr>
          <w:rFonts w:ascii="Times New Roman" w:hAnsi="Times New Roman" w:cs="Times New Roman"/>
          <w:sz w:val="24"/>
          <w:szCs w:val="24"/>
        </w:rPr>
      </w:pPr>
    </w:p>
    <w:sectPr w:rsidR="00393D00" w:rsidRPr="00930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D16DA"/>
    <w:multiLevelType w:val="multilevel"/>
    <w:tmpl w:val="A9082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E41"/>
    <w:rsid w:val="00135A9F"/>
    <w:rsid w:val="0028223F"/>
    <w:rsid w:val="00393D00"/>
    <w:rsid w:val="004E4D29"/>
    <w:rsid w:val="006747DD"/>
    <w:rsid w:val="00722E41"/>
    <w:rsid w:val="0090308E"/>
    <w:rsid w:val="009309C5"/>
    <w:rsid w:val="00AA0F78"/>
    <w:rsid w:val="00D00FF6"/>
    <w:rsid w:val="00D7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C791"/>
  <w15:docId w15:val="{B6064D4E-DF1C-4E58-9FD0-9B13337E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8996,bqiaagaaeyqcaaagiaiaaaoligaabzkiaaaaaaaaaaaaaaaaaaaaaaaaaaaaaaaaaaaaaaaaaaaaaaaaaaaaaaaaaaaaaaaaaaaaaaaaaaaaaaaaaaaaaaaaaaaaaaaaaaaaaaaaaaaaaaaaaaaaaaaaaaaaaaaaaaaaaaaaaaaaaaaaaaaaaaaaaaaaaaaaaaaaaaaaaaaaaaaaaaaaaaaaaaaaaaaaaaaaaaaa"/>
    <w:basedOn w:val="a"/>
    <w:rsid w:val="0072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9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70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8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2024-09-24T17:47:00Z</dcterms:created>
  <dcterms:modified xsi:type="dcterms:W3CDTF">2024-09-24T17:47:00Z</dcterms:modified>
</cp:coreProperties>
</file>