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E05" w:rsidRDefault="000E1E05" w:rsidP="000E1E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B7344" w:rsidRDefault="00EB7344" w:rsidP="0084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344" w:rsidRDefault="00EB7344" w:rsidP="0084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976" w:rsidRPr="00842976" w:rsidRDefault="00842976" w:rsidP="0084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976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  <w:r w:rsidR="00EB73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B7344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713519">
        <w:rPr>
          <w:rFonts w:ascii="Times New Roman" w:hAnsi="Times New Roman" w:cs="Times New Roman"/>
          <w:b/>
          <w:sz w:val="28"/>
          <w:szCs w:val="28"/>
        </w:rPr>
        <w:t xml:space="preserve"> спортивного</w:t>
      </w:r>
      <w:proofErr w:type="gramEnd"/>
      <w:r w:rsidR="00713519">
        <w:rPr>
          <w:rFonts w:ascii="Times New Roman" w:hAnsi="Times New Roman" w:cs="Times New Roman"/>
          <w:b/>
          <w:sz w:val="28"/>
          <w:szCs w:val="28"/>
        </w:rPr>
        <w:t xml:space="preserve"> клуба «Олимп</w:t>
      </w:r>
      <w:r w:rsidRPr="0084297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42976" w:rsidRPr="00842976" w:rsidRDefault="00C004D6" w:rsidP="0084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842976" w:rsidRPr="00842976">
        <w:rPr>
          <w:rFonts w:ascii="Times New Roman" w:hAnsi="Times New Roman" w:cs="Times New Roman"/>
          <w:b/>
          <w:sz w:val="28"/>
          <w:szCs w:val="28"/>
        </w:rPr>
        <w:t>«</w:t>
      </w:r>
      <w:r w:rsidR="00713519">
        <w:rPr>
          <w:rFonts w:ascii="Times New Roman" w:hAnsi="Times New Roman" w:cs="Times New Roman"/>
          <w:b/>
          <w:sz w:val="28"/>
          <w:szCs w:val="28"/>
        </w:rPr>
        <w:t>Футбола</w:t>
      </w:r>
      <w:r w:rsidR="00842976" w:rsidRPr="00842976">
        <w:rPr>
          <w:rFonts w:ascii="Times New Roman" w:hAnsi="Times New Roman" w:cs="Times New Roman"/>
          <w:b/>
          <w:sz w:val="28"/>
          <w:szCs w:val="28"/>
        </w:rPr>
        <w:t xml:space="preserve">» </w:t>
      </w:r>
      <w:bookmarkStart w:id="0" w:name="_GoBack"/>
      <w:bookmarkEnd w:id="0"/>
      <w:r w:rsidR="00713519">
        <w:rPr>
          <w:rFonts w:ascii="Times New Roman" w:hAnsi="Times New Roman" w:cs="Times New Roman"/>
          <w:b/>
          <w:sz w:val="28"/>
          <w:szCs w:val="28"/>
        </w:rPr>
        <w:t>на 2020-2021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842976" w:rsidRPr="0084297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95446" w:rsidRPr="00842976" w:rsidRDefault="00095446" w:rsidP="001B23D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2092"/>
        <w:gridCol w:w="1663"/>
        <w:gridCol w:w="2079"/>
        <w:gridCol w:w="2072"/>
        <w:gridCol w:w="2080"/>
        <w:gridCol w:w="2074"/>
      </w:tblGrid>
      <w:tr w:rsidR="00842976" w:rsidRPr="00842976" w:rsidTr="00713519">
        <w:tc>
          <w:tcPr>
            <w:tcW w:w="2500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209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</w:tc>
        <w:tc>
          <w:tcPr>
            <w:tcW w:w="1663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2079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207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2080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  <w:tc>
          <w:tcPr>
            <w:tcW w:w="2074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Сб.</w:t>
            </w:r>
          </w:p>
        </w:tc>
      </w:tr>
      <w:tr w:rsidR="00842976" w:rsidRPr="00842976" w:rsidTr="00713519">
        <w:trPr>
          <w:trHeight w:val="161"/>
        </w:trPr>
        <w:tc>
          <w:tcPr>
            <w:tcW w:w="2500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842976">
              <w:rPr>
                <w:rFonts w:ascii="Times New Roman" w:hAnsi="Times New Roman"/>
                <w:sz w:val="28"/>
                <w:szCs w:val="28"/>
              </w:rPr>
              <w:t>младшая</w:t>
            </w:r>
            <w:proofErr w:type="gramEnd"/>
            <w:r w:rsidRPr="00842976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2092" w:type="dxa"/>
          </w:tcPr>
          <w:p w:rsidR="00842976" w:rsidRPr="00842976" w:rsidRDefault="00713519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 – 15.15</w:t>
            </w:r>
          </w:p>
        </w:tc>
        <w:tc>
          <w:tcPr>
            <w:tcW w:w="1663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9" w:type="dxa"/>
          </w:tcPr>
          <w:p w:rsidR="00842976" w:rsidRPr="00842976" w:rsidRDefault="00713519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0" w:type="dxa"/>
          </w:tcPr>
          <w:p w:rsidR="00842976" w:rsidRPr="00842976" w:rsidRDefault="00713519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2976" w:rsidRPr="00842976" w:rsidTr="00713519">
        <w:tc>
          <w:tcPr>
            <w:tcW w:w="2500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97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842976">
              <w:rPr>
                <w:rFonts w:ascii="Times New Roman" w:hAnsi="Times New Roman"/>
                <w:sz w:val="28"/>
                <w:szCs w:val="28"/>
              </w:rPr>
              <w:t>старшая</w:t>
            </w:r>
            <w:proofErr w:type="gramEnd"/>
            <w:r w:rsidRPr="00842976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2092" w:type="dxa"/>
          </w:tcPr>
          <w:p w:rsidR="00842976" w:rsidRPr="00842976" w:rsidRDefault="00713519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63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9" w:type="dxa"/>
          </w:tcPr>
          <w:p w:rsidR="00842976" w:rsidRPr="00842976" w:rsidRDefault="00713519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 – 15.15</w:t>
            </w:r>
          </w:p>
        </w:tc>
        <w:tc>
          <w:tcPr>
            <w:tcW w:w="207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0" w:type="dxa"/>
          </w:tcPr>
          <w:p w:rsidR="00842976" w:rsidRPr="00842976" w:rsidRDefault="00713519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95446" w:rsidRPr="00842976" w:rsidRDefault="00095446" w:rsidP="00842976">
      <w:pPr>
        <w:rPr>
          <w:rFonts w:ascii="Times New Roman" w:hAnsi="Times New Roman" w:cs="Times New Roman"/>
          <w:sz w:val="28"/>
          <w:szCs w:val="28"/>
        </w:rPr>
      </w:pPr>
    </w:p>
    <w:p w:rsidR="00EB7344" w:rsidRDefault="00842976" w:rsidP="00842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842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8" w:type="pct"/>
        <w:tblCellSpacing w:w="0" w:type="dxa"/>
        <w:tblInd w:w="33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24"/>
        <w:gridCol w:w="7224"/>
      </w:tblGrid>
      <w:tr w:rsidR="00491D61" w:rsidRPr="000E435E" w:rsidTr="00713519">
        <w:trPr>
          <w:trHeight w:val="45"/>
          <w:tblCellSpacing w:w="0" w:type="dxa"/>
        </w:trPr>
        <w:tc>
          <w:tcPr>
            <w:tcW w:w="2500" w:type="pct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91D61" w:rsidRPr="000E435E" w:rsidRDefault="00491D61" w:rsidP="00A83E0A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1D61" w:rsidRPr="000E435E" w:rsidRDefault="00491D61" w:rsidP="00A83E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1D61" w:rsidRPr="000E435E" w:rsidTr="00713519">
        <w:trPr>
          <w:trHeight w:val="207"/>
          <w:tblCellSpacing w:w="0" w:type="dxa"/>
        </w:trPr>
        <w:tc>
          <w:tcPr>
            <w:tcW w:w="2500" w:type="pct"/>
            <w:tcMar>
              <w:top w:w="0" w:type="dxa"/>
              <w:left w:w="57" w:type="dxa"/>
              <w:bottom w:w="57" w:type="dxa"/>
              <w:right w:w="0" w:type="dxa"/>
            </w:tcMar>
          </w:tcPr>
          <w:p w:rsidR="00491D61" w:rsidRPr="000E435E" w:rsidRDefault="00491D61" w:rsidP="00A83E0A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  <w:tcMar>
              <w:top w:w="0" w:type="dxa"/>
              <w:left w:w="57" w:type="dxa"/>
              <w:bottom w:w="57" w:type="dxa"/>
              <w:right w:w="57" w:type="dxa"/>
            </w:tcMar>
          </w:tcPr>
          <w:p w:rsidR="00491D61" w:rsidRPr="000E435E" w:rsidRDefault="00491D61" w:rsidP="00A83E0A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4F54" w:rsidRDefault="008B4F54" w:rsidP="00491D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F54" w:rsidRDefault="008B4F54" w:rsidP="00491D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F54" w:rsidRDefault="008B4F54" w:rsidP="00491D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4F54" w:rsidSect="00EB73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D6"/>
    <w:rsid w:val="00095446"/>
    <w:rsid w:val="000E1E05"/>
    <w:rsid w:val="00124F92"/>
    <w:rsid w:val="001546C1"/>
    <w:rsid w:val="001B23D6"/>
    <w:rsid w:val="00491D61"/>
    <w:rsid w:val="00713519"/>
    <w:rsid w:val="007841B3"/>
    <w:rsid w:val="00842976"/>
    <w:rsid w:val="008B4F54"/>
    <w:rsid w:val="008F25C7"/>
    <w:rsid w:val="00B867B9"/>
    <w:rsid w:val="00C004D6"/>
    <w:rsid w:val="00E413B0"/>
    <w:rsid w:val="00E51BB8"/>
    <w:rsid w:val="00EB7344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BF50B-645E-48E4-8943-9EB30994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E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cp:lastPrinted>2015-12-27T12:13:00Z</cp:lastPrinted>
  <dcterms:created xsi:type="dcterms:W3CDTF">2020-11-05T10:18:00Z</dcterms:created>
  <dcterms:modified xsi:type="dcterms:W3CDTF">2020-11-05T11:41:00Z</dcterms:modified>
</cp:coreProperties>
</file>